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5B23" w14:textId="05AC0ED3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noProof/>
          <w:sz w:val="22"/>
          <w:szCs w:val="22"/>
        </w:rPr>
        <w:drawing>
          <wp:inline distT="0" distB="0" distL="0" distR="0" wp14:anchorId="57B02101" wp14:editId="5081266D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484C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РЕПУБЛИКА СРБИЈА</w:t>
      </w:r>
    </w:p>
    <w:p w14:paraId="4BC56BBE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ЈАВНИ ИЗВРШИТЕЉ</w:t>
      </w:r>
    </w:p>
    <w:p w14:paraId="6FC33395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АЛЕКСАНДАР ТОДОРОВИЋ</w:t>
      </w:r>
    </w:p>
    <w:p w14:paraId="2E9ED9FC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КРАГУЈЕВАЦ</w:t>
      </w:r>
    </w:p>
    <w:p w14:paraId="1F1D5FF5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Др Зорана Ђинђића бр.22/2</w:t>
      </w:r>
    </w:p>
    <w:p w14:paraId="44F6F173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Телефон: 034/209-242</w:t>
      </w:r>
    </w:p>
    <w:p w14:paraId="5099B280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Број предмета: ИИВ 103/19</w:t>
      </w:r>
    </w:p>
    <w:p w14:paraId="3361BDA7" w14:textId="77777777" w:rsidR="00F042BF" w:rsidRPr="00DB5670" w:rsidRDefault="00DB5670" w:rsidP="00DB5670">
      <w:pPr>
        <w:pStyle w:val="pStyle"/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>Дана: 19.02.2025. године</w:t>
      </w:r>
    </w:p>
    <w:p w14:paraId="47B591C0" w14:textId="77777777" w:rsidR="00F042BF" w:rsidRPr="00DB5670" w:rsidRDefault="00F042BF" w:rsidP="00DB5670">
      <w:pPr>
        <w:spacing w:line="240" w:lineRule="auto"/>
        <w:rPr>
          <w:sz w:val="22"/>
          <w:szCs w:val="22"/>
        </w:rPr>
      </w:pPr>
    </w:p>
    <w:p w14:paraId="1BA543AD" w14:textId="3747F696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>Јавни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против солидарних</w:t>
      </w:r>
      <w:r w:rsidRPr="00DB5670">
        <w:rPr>
          <w:sz w:val="22"/>
          <w:szCs w:val="22"/>
        </w:rPr>
        <w:t xml:space="preserve"> извршних</w:t>
      </w:r>
      <w:r w:rsidRPr="00DB5670">
        <w:rPr>
          <w:sz w:val="22"/>
          <w:szCs w:val="22"/>
        </w:rPr>
        <w:t xml:space="preserve"> дужника ПРОИЗВОДНО ПРОМЕТНО И УСЛУЖНО ПРЕДУЗЕЋЕ "TREND AMICO ЕXPORT-IMPORT" ДОО ЈАГОДИНА, Јагодина, ул. Драгоцвет бб, МБ 17294768, ПИБ 101325750, Славиша Станковић, Јагодина, ул. Драгоцвет бб, </w:t>
      </w:r>
      <w:r w:rsidRPr="00DB5670">
        <w:rPr>
          <w:sz w:val="22"/>
          <w:szCs w:val="22"/>
        </w:rPr>
        <w:t>ради наплате новчаног потраживања, на основу чл. 23, 219, 236, 237, 238, 240, 241. и 242. Закона о извршењу и обезбеђењу, донео је дана 19.02.2025. године:</w:t>
      </w:r>
    </w:p>
    <w:p w14:paraId="2E21FDEB" w14:textId="77777777" w:rsidR="00F042BF" w:rsidRPr="00DB5670" w:rsidRDefault="00DB5670" w:rsidP="00DB5670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DB5670">
        <w:rPr>
          <w:sz w:val="22"/>
          <w:szCs w:val="22"/>
        </w:rPr>
        <w:t>З А К Љ У Ч А К</w:t>
      </w:r>
      <w:bookmarkEnd w:id="0"/>
    </w:p>
    <w:p w14:paraId="1FBC2597" w14:textId="496C38AD" w:rsidR="00DB5670" w:rsidRPr="00DB5670" w:rsidRDefault="00DB5670" w:rsidP="00DB5670">
      <w:pPr>
        <w:pStyle w:val="pStyle2"/>
        <w:spacing w:line="240" w:lineRule="auto"/>
        <w:rPr>
          <w:sz w:val="22"/>
          <w:szCs w:val="22"/>
          <w:lang w:val="sr-Latn-RS" w:eastAsia="sr-Latn-RS"/>
        </w:rPr>
      </w:pPr>
      <w:r w:rsidRPr="00DB5670">
        <w:rPr>
          <w:b/>
          <w:sz w:val="22"/>
          <w:szCs w:val="22"/>
        </w:rPr>
        <w:t xml:space="preserve">I  ОДРЕЂУЈЕ СЕ </w:t>
      </w:r>
      <w:r w:rsidRPr="00DB5670">
        <w:rPr>
          <w:sz w:val="22"/>
          <w:szCs w:val="22"/>
        </w:rPr>
        <w:t xml:space="preserve">прва продаја покретних ствари </w:t>
      </w:r>
      <w:r w:rsidRPr="00DB5670">
        <w:rPr>
          <w:sz w:val="22"/>
          <w:szCs w:val="22"/>
          <w:lang w:val="sr-Latn-RS" w:eastAsia="sr-Latn-RS"/>
        </w:rPr>
        <w:t xml:space="preserve">у власништву извршног дужника </w:t>
      </w:r>
      <w:r w:rsidRPr="00DB5670">
        <w:rPr>
          <w:sz w:val="22"/>
          <w:szCs w:val="22"/>
          <w:lang w:eastAsia="sr-Latn-RS"/>
        </w:rPr>
        <w:t xml:space="preserve">пописаних на записнику од 31.03.2023. године </w:t>
      </w:r>
      <w:r w:rsidRPr="00DB5670">
        <w:rPr>
          <w:sz w:val="22"/>
          <w:szCs w:val="22"/>
          <w:lang w:eastAsia="sr-Latn-RS"/>
        </w:rPr>
        <w:t xml:space="preserve">, чија је укупна вредност утврђена дана 02.12.2024. године </w:t>
      </w:r>
      <w:r w:rsidRPr="00DB5670">
        <w:rPr>
          <w:b/>
          <w:sz w:val="22"/>
          <w:szCs w:val="22"/>
          <w:lang w:val="sr-Latn-RS" w:eastAsia="sr-Latn-RS"/>
        </w:rPr>
        <w:t xml:space="preserve">у укупном износу од </w:t>
      </w:r>
      <w:r w:rsidRPr="00DB5670">
        <w:rPr>
          <w:b/>
          <w:sz w:val="22"/>
          <w:szCs w:val="22"/>
          <w:lang w:eastAsia="sr-Latn-RS"/>
        </w:rPr>
        <w:t>2.683.185,00</w:t>
      </w:r>
      <w:r w:rsidRPr="00DB5670">
        <w:rPr>
          <w:b/>
          <w:sz w:val="22"/>
          <w:szCs w:val="22"/>
          <w:lang w:val="sr-Latn-RS" w:eastAsia="sr-Latn-RS"/>
        </w:rPr>
        <w:t xml:space="preserve"> динара </w:t>
      </w:r>
      <w:r w:rsidRPr="00DB5670">
        <w:rPr>
          <w:sz w:val="22"/>
          <w:szCs w:val="22"/>
          <w:lang w:val="sr-Latn-RS" w:eastAsia="sr-Latn-RS"/>
        </w:rPr>
        <w:t>и то:</w:t>
      </w:r>
    </w:p>
    <w:p w14:paraId="27FE5447" w14:textId="315F0DBD" w:rsidR="00DB5670" w:rsidRPr="00DB5670" w:rsidRDefault="00DB5670" w:rsidP="00DB5670">
      <w:pPr>
        <w:pStyle w:val="pStyle2"/>
        <w:numPr>
          <w:ilvl w:val="0"/>
          <w:numId w:val="1"/>
        </w:numPr>
        <w:spacing w:line="240" w:lineRule="auto"/>
        <w:rPr>
          <w:b/>
          <w:sz w:val="22"/>
          <w:szCs w:val="22"/>
          <w:lang w:eastAsia="en-US"/>
        </w:rPr>
      </w:pPr>
      <w:r w:rsidRPr="00DB5670">
        <w:rPr>
          <w:sz w:val="22"/>
          <w:szCs w:val="22"/>
          <w:lang w:eastAsia="en-US"/>
        </w:rPr>
        <w:t xml:space="preserve">Кухињски елементи са уградном плочом , судопером и фиокама, марке </w:t>
      </w:r>
      <w:r w:rsidRPr="00DB5670">
        <w:rPr>
          <w:sz w:val="22"/>
          <w:szCs w:val="22"/>
          <w:lang w:val="sr-Latn-RS" w:eastAsia="en-US"/>
        </w:rPr>
        <w:t xml:space="preserve">„SIEMENS“ – </w:t>
      </w:r>
      <w:r w:rsidRPr="00DB5670">
        <w:rPr>
          <w:sz w:val="22"/>
          <w:szCs w:val="22"/>
          <w:lang w:eastAsia="en-US"/>
        </w:rPr>
        <w:t xml:space="preserve">процењена вредност 60.000,00 динара, </w:t>
      </w:r>
    </w:p>
    <w:p w14:paraId="62F3F771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DB5670">
        <w:rPr>
          <w:sz w:val="22"/>
          <w:szCs w:val="22"/>
          <w:lang w:eastAsia="en-US"/>
        </w:rPr>
        <w:t>Уградна рерна, марке „</w:t>
      </w:r>
      <w:r w:rsidRPr="00DB5670">
        <w:rPr>
          <w:sz w:val="22"/>
          <w:szCs w:val="22"/>
          <w:lang w:val="sr-Latn-RS" w:eastAsia="en-US"/>
        </w:rPr>
        <w:t>NARDI</w:t>
      </w:r>
      <w:r w:rsidRPr="00DB5670">
        <w:rPr>
          <w:sz w:val="22"/>
          <w:szCs w:val="22"/>
          <w:lang w:eastAsia="en-US"/>
        </w:rPr>
        <w:t>“</w:t>
      </w:r>
      <w:r w:rsidRPr="00DB5670">
        <w:rPr>
          <w:sz w:val="22"/>
          <w:szCs w:val="22"/>
          <w:lang w:val="sr-Latn-RS" w:eastAsia="en-US"/>
        </w:rPr>
        <w:t xml:space="preserve"> – </w:t>
      </w:r>
      <w:r w:rsidRPr="00DB5670">
        <w:rPr>
          <w:sz w:val="22"/>
          <w:szCs w:val="22"/>
          <w:lang w:eastAsia="en-US"/>
        </w:rPr>
        <w:t xml:space="preserve">процењена вредност 25.000,00 динара, </w:t>
      </w:r>
    </w:p>
    <w:p w14:paraId="4468871D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DB5670">
        <w:rPr>
          <w:sz w:val="22"/>
          <w:szCs w:val="22"/>
          <w:lang w:eastAsia="en-US"/>
        </w:rPr>
        <w:t>Застакљена витрина беж боје (3 комада) – укупна процењена вредност 27.000,00 динара ( 9.000,00 динара по комаду)</w:t>
      </w:r>
    </w:p>
    <w:p w14:paraId="79142DF0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DB5670">
        <w:rPr>
          <w:sz w:val="22"/>
          <w:szCs w:val="22"/>
          <w:lang w:eastAsia="en-US"/>
        </w:rPr>
        <w:t xml:space="preserve">Витрина без стакла – процењена вредност 6.000,00 динара, </w:t>
      </w:r>
    </w:p>
    <w:p w14:paraId="16333831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DB5670">
        <w:rPr>
          <w:sz w:val="22"/>
          <w:szCs w:val="22"/>
          <w:lang w:eastAsia="en-US"/>
        </w:rPr>
        <w:t>Метални елементи за ормане марке „</w:t>
      </w:r>
      <w:r w:rsidRPr="00DB5670">
        <w:rPr>
          <w:sz w:val="22"/>
          <w:szCs w:val="22"/>
          <w:lang w:val="sr-Latn-RS" w:eastAsia="en-US"/>
        </w:rPr>
        <w:t>HAFELE</w:t>
      </w:r>
      <w:r w:rsidRPr="00DB5670">
        <w:rPr>
          <w:sz w:val="22"/>
          <w:szCs w:val="22"/>
          <w:lang w:eastAsia="en-US"/>
        </w:rPr>
        <w:t xml:space="preserve">“ (600 комада) </w:t>
      </w:r>
      <w:r w:rsidRPr="00DB5670">
        <w:rPr>
          <w:sz w:val="22"/>
          <w:szCs w:val="22"/>
          <w:lang w:val="sr-Latn-RS" w:eastAsia="en-US"/>
        </w:rPr>
        <w:t xml:space="preserve"> – </w:t>
      </w:r>
      <w:r w:rsidRPr="00DB5670">
        <w:rPr>
          <w:sz w:val="22"/>
          <w:szCs w:val="22"/>
          <w:lang w:eastAsia="en-US"/>
        </w:rPr>
        <w:t>процењена вредност 6.000,00 динара (10,00 динара по комаду )</w:t>
      </w:r>
    </w:p>
    <w:p w14:paraId="45FF67C6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Метални елементи за кухињу марке „</w:t>
      </w:r>
      <w:r w:rsidRPr="00DB5670">
        <w:rPr>
          <w:bCs/>
          <w:sz w:val="22"/>
          <w:szCs w:val="22"/>
          <w:lang w:val="sr-Latn-RS" w:eastAsia="en-US"/>
        </w:rPr>
        <w:t>TITUS</w:t>
      </w:r>
      <w:r w:rsidRPr="00DB5670">
        <w:rPr>
          <w:bCs/>
          <w:sz w:val="22"/>
          <w:szCs w:val="22"/>
          <w:lang w:eastAsia="en-US"/>
        </w:rPr>
        <w:t>“</w:t>
      </w:r>
      <w:r w:rsidRPr="00DB5670">
        <w:rPr>
          <w:bCs/>
          <w:sz w:val="22"/>
          <w:szCs w:val="22"/>
          <w:lang w:val="sr-Latn-RS" w:eastAsia="en-US"/>
        </w:rPr>
        <w:t xml:space="preserve"> (100 </w:t>
      </w:r>
      <w:r w:rsidRPr="00DB5670">
        <w:rPr>
          <w:bCs/>
          <w:sz w:val="22"/>
          <w:szCs w:val="22"/>
          <w:lang w:eastAsia="en-US"/>
        </w:rPr>
        <w:t xml:space="preserve">комада ) </w:t>
      </w:r>
      <w:r w:rsidRPr="00DB5670">
        <w:rPr>
          <w:bCs/>
          <w:sz w:val="22"/>
          <w:szCs w:val="22"/>
          <w:lang w:val="sr-Latn-RS" w:eastAsia="en-US"/>
        </w:rPr>
        <w:t>–</w:t>
      </w:r>
      <w:r w:rsidRPr="00DB5670">
        <w:rPr>
          <w:bCs/>
          <w:sz w:val="22"/>
          <w:szCs w:val="22"/>
          <w:lang w:eastAsia="en-US"/>
        </w:rPr>
        <w:t xml:space="preserve"> процењена вредност 1.000,00 динара ( 10,00 динара по комаду) </w:t>
      </w:r>
    </w:p>
    <w:p w14:paraId="723CE4B4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Шарке за ормане марке „</w:t>
      </w:r>
      <w:r w:rsidRPr="00DB5670">
        <w:rPr>
          <w:bCs/>
          <w:sz w:val="22"/>
          <w:szCs w:val="22"/>
          <w:lang w:val="sr-Latn-RS" w:eastAsia="en-US"/>
        </w:rPr>
        <w:t>LAMA</w:t>
      </w:r>
      <w:r w:rsidRPr="00DB5670">
        <w:rPr>
          <w:bCs/>
          <w:sz w:val="22"/>
          <w:szCs w:val="22"/>
          <w:lang w:eastAsia="en-US"/>
        </w:rPr>
        <w:t>“</w:t>
      </w:r>
      <w:r w:rsidRPr="00DB5670">
        <w:rPr>
          <w:bCs/>
          <w:sz w:val="22"/>
          <w:szCs w:val="22"/>
          <w:lang w:val="sr-Latn-RS" w:eastAsia="en-US"/>
        </w:rPr>
        <w:t xml:space="preserve"> </w:t>
      </w:r>
      <w:r w:rsidRPr="00DB5670">
        <w:rPr>
          <w:bCs/>
          <w:sz w:val="22"/>
          <w:szCs w:val="22"/>
          <w:lang w:eastAsia="en-US"/>
        </w:rPr>
        <w:t xml:space="preserve">( 1500 комада ) </w:t>
      </w:r>
      <w:r w:rsidRPr="00DB5670">
        <w:rPr>
          <w:bCs/>
          <w:sz w:val="22"/>
          <w:szCs w:val="22"/>
          <w:lang w:val="sr-Latn-RS" w:eastAsia="en-US"/>
        </w:rPr>
        <w:t xml:space="preserve">– </w:t>
      </w:r>
      <w:r w:rsidRPr="00DB5670">
        <w:rPr>
          <w:bCs/>
          <w:sz w:val="22"/>
          <w:szCs w:val="22"/>
          <w:lang w:eastAsia="en-US"/>
        </w:rPr>
        <w:t>процењена вредност 60.000,00 динара (40,00 динара по комаду)</w:t>
      </w:r>
    </w:p>
    <w:p w14:paraId="251EBC10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Подлошке за ормане „</w:t>
      </w:r>
      <w:r w:rsidRPr="00DB5670">
        <w:rPr>
          <w:bCs/>
          <w:sz w:val="22"/>
          <w:szCs w:val="22"/>
          <w:lang w:val="sr-Latn-RS" w:eastAsia="en-US"/>
        </w:rPr>
        <w:t>LAMA</w:t>
      </w:r>
      <w:r w:rsidRPr="00DB5670">
        <w:rPr>
          <w:bCs/>
          <w:sz w:val="22"/>
          <w:szCs w:val="22"/>
          <w:lang w:eastAsia="en-US"/>
        </w:rPr>
        <w:t>“</w:t>
      </w:r>
      <w:r w:rsidRPr="00DB5670">
        <w:rPr>
          <w:bCs/>
          <w:sz w:val="22"/>
          <w:szCs w:val="22"/>
          <w:lang w:val="sr-Latn-RS" w:eastAsia="en-US"/>
        </w:rPr>
        <w:t xml:space="preserve"> </w:t>
      </w:r>
      <w:r w:rsidRPr="00DB5670">
        <w:rPr>
          <w:bCs/>
          <w:sz w:val="22"/>
          <w:szCs w:val="22"/>
          <w:lang w:eastAsia="en-US"/>
        </w:rPr>
        <w:t>( 1500 комада ) - процењена вредност 15.000,00 динара (10,00 динара по комаду)</w:t>
      </w:r>
    </w:p>
    <w:p w14:paraId="2721703B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ПВЦ црева марке „</w:t>
      </w:r>
      <w:r w:rsidRPr="00DB5670">
        <w:rPr>
          <w:bCs/>
          <w:sz w:val="22"/>
          <w:szCs w:val="22"/>
          <w:lang w:val="sr-Latn-RS" w:eastAsia="en-US"/>
        </w:rPr>
        <w:t>EUROKANT</w:t>
      </w:r>
      <w:r w:rsidRPr="00DB5670">
        <w:rPr>
          <w:bCs/>
          <w:sz w:val="22"/>
          <w:szCs w:val="22"/>
          <w:lang w:eastAsia="en-US"/>
        </w:rPr>
        <w:t>“ (900 комада) - процењена вредност 5.400,00 динара (6,00 динара по комаду)</w:t>
      </w:r>
      <w:r w:rsidRPr="00DB5670">
        <w:rPr>
          <w:bCs/>
          <w:sz w:val="22"/>
          <w:szCs w:val="22"/>
          <w:lang w:val="sr-Latn-RS" w:eastAsia="en-US"/>
        </w:rPr>
        <w:t xml:space="preserve"> </w:t>
      </w:r>
    </w:p>
    <w:p w14:paraId="48DB46AC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Дистанцери – розете за халогене сијалице (1050 комада) – процењена вредност 94.500,00 динара (90,00 динара по комаду)</w:t>
      </w:r>
    </w:p>
    <w:p w14:paraId="1F331A04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lastRenderedPageBreak/>
        <w:t>Клизачи марке „</w:t>
      </w:r>
      <w:r w:rsidRPr="00DB5670">
        <w:rPr>
          <w:bCs/>
          <w:sz w:val="22"/>
          <w:szCs w:val="22"/>
          <w:lang w:val="sr-Latn-RS" w:eastAsia="en-US"/>
        </w:rPr>
        <w:t>BILYALI“ 17x502mm</w:t>
      </w:r>
      <w:r w:rsidRPr="00DB5670">
        <w:rPr>
          <w:bCs/>
          <w:sz w:val="22"/>
          <w:szCs w:val="22"/>
          <w:lang w:eastAsia="en-US"/>
        </w:rPr>
        <w:t>“</w:t>
      </w:r>
      <w:r w:rsidRPr="00DB5670">
        <w:rPr>
          <w:bCs/>
          <w:sz w:val="22"/>
          <w:szCs w:val="22"/>
          <w:lang w:val="sr-Latn-RS" w:eastAsia="en-US"/>
        </w:rPr>
        <w:t xml:space="preserve"> (95 </w:t>
      </w:r>
      <w:r w:rsidRPr="00DB5670">
        <w:rPr>
          <w:bCs/>
          <w:sz w:val="22"/>
          <w:szCs w:val="22"/>
          <w:lang w:eastAsia="en-US"/>
        </w:rPr>
        <w:t xml:space="preserve">комада) - процењена вредност </w:t>
      </w:r>
      <w:r w:rsidRPr="00DB5670">
        <w:rPr>
          <w:bCs/>
          <w:sz w:val="22"/>
          <w:szCs w:val="22"/>
          <w:lang w:val="sr-Latn-RS" w:eastAsia="en-US"/>
        </w:rPr>
        <w:t>61.275</w:t>
      </w:r>
      <w:r w:rsidRPr="00DB5670">
        <w:rPr>
          <w:bCs/>
          <w:sz w:val="22"/>
          <w:szCs w:val="22"/>
          <w:lang w:eastAsia="en-US"/>
        </w:rPr>
        <w:t>,00 динара (</w:t>
      </w:r>
      <w:r w:rsidRPr="00DB5670">
        <w:rPr>
          <w:bCs/>
          <w:sz w:val="22"/>
          <w:szCs w:val="22"/>
          <w:lang w:val="sr-Latn-RS" w:eastAsia="en-US"/>
        </w:rPr>
        <w:t>645</w:t>
      </w:r>
      <w:r w:rsidRPr="00DB5670">
        <w:rPr>
          <w:bCs/>
          <w:sz w:val="22"/>
          <w:szCs w:val="22"/>
          <w:lang w:eastAsia="en-US"/>
        </w:rPr>
        <w:t>,00 динара по комаду)</w:t>
      </w:r>
    </w:p>
    <w:p w14:paraId="0679C3A7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Клизачи марке „</w:t>
      </w:r>
      <w:r w:rsidRPr="00DB5670">
        <w:rPr>
          <w:bCs/>
          <w:sz w:val="22"/>
          <w:szCs w:val="22"/>
          <w:lang w:val="sr-Latn-RS" w:eastAsia="en-US"/>
        </w:rPr>
        <w:t>FGV</w:t>
      </w:r>
      <w:r w:rsidRPr="00DB5670">
        <w:rPr>
          <w:bCs/>
          <w:sz w:val="22"/>
          <w:szCs w:val="22"/>
          <w:lang w:eastAsia="en-US"/>
        </w:rPr>
        <w:t xml:space="preserve">“ (25 комада) </w:t>
      </w:r>
      <w:r w:rsidRPr="00DB5670">
        <w:rPr>
          <w:bCs/>
          <w:sz w:val="22"/>
          <w:szCs w:val="22"/>
          <w:lang w:val="sr-Latn-RS" w:eastAsia="en-US"/>
        </w:rPr>
        <w:t xml:space="preserve"> – </w:t>
      </w:r>
      <w:r w:rsidRPr="00DB5670">
        <w:rPr>
          <w:bCs/>
          <w:sz w:val="22"/>
          <w:szCs w:val="22"/>
          <w:lang w:eastAsia="en-US"/>
        </w:rPr>
        <w:t>процењена вредност 7.500,00 динара ( 300,00 динара по комаду)</w:t>
      </w:r>
    </w:p>
    <w:p w14:paraId="085399FD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Сет металних полица (25 комада) – процењена вредност 62.500,00 динара (2.500,00 динара по комаду)</w:t>
      </w:r>
    </w:p>
    <w:p w14:paraId="0A473ADB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Клизачи марке „</w:t>
      </w:r>
      <w:r w:rsidRPr="00DB5670">
        <w:rPr>
          <w:bCs/>
          <w:sz w:val="22"/>
          <w:szCs w:val="22"/>
          <w:lang w:val="sr-Latn-RS" w:eastAsia="en-US"/>
        </w:rPr>
        <w:t>GIFT KANATLI</w:t>
      </w:r>
      <w:r w:rsidRPr="00DB5670">
        <w:rPr>
          <w:bCs/>
          <w:sz w:val="22"/>
          <w:szCs w:val="22"/>
          <w:lang w:eastAsia="en-US"/>
        </w:rPr>
        <w:t xml:space="preserve">“ (120 комада) </w:t>
      </w:r>
      <w:r w:rsidRPr="00DB5670">
        <w:rPr>
          <w:bCs/>
          <w:sz w:val="22"/>
          <w:szCs w:val="22"/>
          <w:lang w:val="sr-Latn-RS" w:eastAsia="en-US"/>
        </w:rPr>
        <w:t xml:space="preserve"> - </w:t>
      </w:r>
      <w:r w:rsidRPr="00DB5670">
        <w:rPr>
          <w:bCs/>
          <w:sz w:val="22"/>
          <w:szCs w:val="22"/>
          <w:lang w:eastAsia="en-US"/>
        </w:rPr>
        <w:t>процењена вредност 260.400,00 динара ( 2.170,00 динара по комаду)</w:t>
      </w:r>
    </w:p>
    <w:p w14:paraId="69A9A305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Кратки клизачи (26 комада) – процењена вредност 83.200,00 динара (3.200,00 динара по комаду)</w:t>
      </w:r>
    </w:p>
    <w:p w14:paraId="2BDFF140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Пластични затварачи ( 8500 комада ) – процењена вредност 12.750,00 динара ( 1,50 динара по комаду)</w:t>
      </w:r>
    </w:p>
    <w:p w14:paraId="4936F672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ПВЦ угаони елементи (500 комада) -  процењена вредност 16.500,00 динара (33,00 динара по комаду)</w:t>
      </w:r>
    </w:p>
    <w:p w14:paraId="5C995738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Убодни крстасти завртњи мали (20000 комада ) -процењена вредност 20.000,00 динара ( 1,00 динар по комаду)</w:t>
      </w:r>
    </w:p>
    <w:p w14:paraId="01B3D717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Вијак за намештај марке „</w:t>
      </w:r>
      <w:r w:rsidRPr="00DB5670">
        <w:rPr>
          <w:bCs/>
          <w:sz w:val="22"/>
          <w:szCs w:val="22"/>
          <w:lang w:val="sr-Latn-RS" w:eastAsia="en-US"/>
        </w:rPr>
        <w:t>LAMA</w:t>
      </w:r>
      <w:r w:rsidRPr="00DB5670">
        <w:rPr>
          <w:bCs/>
          <w:sz w:val="22"/>
          <w:szCs w:val="22"/>
          <w:lang w:eastAsia="en-US"/>
        </w:rPr>
        <w:t>“</w:t>
      </w:r>
      <w:r w:rsidRPr="00DB5670">
        <w:rPr>
          <w:bCs/>
          <w:sz w:val="22"/>
          <w:szCs w:val="22"/>
          <w:lang w:val="sr-Latn-RS" w:eastAsia="en-US"/>
        </w:rPr>
        <w:t xml:space="preserve"> </w:t>
      </w:r>
      <w:r w:rsidRPr="00DB5670">
        <w:rPr>
          <w:bCs/>
          <w:sz w:val="22"/>
          <w:szCs w:val="22"/>
          <w:lang w:eastAsia="en-US"/>
        </w:rPr>
        <w:t>димензија 6,3</w:t>
      </w:r>
      <w:r w:rsidRPr="00DB5670">
        <w:rPr>
          <w:bCs/>
          <w:sz w:val="22"/>
          <w:szCs w:val="22"/>
          <w:lang w:val="sr-Latn-RS" w:eastAsia="en-US"/>
        </w:rPr>
        <w:t xml:space="preserve">x40 </w:t>
      </w:r>
      <w:r w:rsidRPr="00DB5670">
        <w:rPr>
          <w:bCs/>
          <w:sz w:val="22"/>
          <w:szCs w:val="22"/>
          <w:lang w:eastAsia="en-US"/>
        </w:rPr>
        <w:t xml:space="preserve">(15000 комада) </w:t>
      </w:r>
      <w:r w:rsidRPr="00DB5670">
        <w:rPr>
          <w:bCs/>
          <w:sz w:val="22"/>
          <w:szCs w:val="22"/>
          <w:lang w:val="sr-Latn-RS" w:eastAsia="en-US"/>
        </w:rPr>
        <w:t xml:space="preserve">– </w:t>
      </w:r>
      <w:r w:rsidRPr="00DB5670">
        <w:rPr>
          <w:bCs/>
          <w:sz w:val="22"/>
          <w:szCs w:val="22"/>
          <w:lang w:eastAsia="en-US"/>
        </w:rPr>
        <w:t>процењена вредност 52.500,00 динара (3,50 динара по комаду)</w:t>
      </w:r>
    </w:p>
    <w:p w14:paraId="6B4F355D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Металне корпе (100 комада ) – процењена вредност 15.000,00 динара (150,00 динара по комаду)</w:t>
      </w:r>
    </w:p>
    <w:p w14:paraId="58BF30D7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Корпе боје злата ( 22 комада ) - процењена вредност 6.600,00 динара (300,00 динара по комаду)</w:t>
      </w:r>
    </w:p>
    <w:p w14:paraId="39C182D8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Стакло веће ( 20 комада ) – процењена вредност 4.000,00 динара (200,00 динара по комаду)</w:t>
      </w:r>
    </w:p>
    <w:p w14:paraId="4FC57109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Стакло (15 комада) – процењена вредност 5.250,00 динара (350,00 динара по комаду)</w:t>
      </w:r>
    </w:p>
    <w:p w14:paraId="648E3491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Абажур ( 190 комада ) – процењена вредност 19.000,00 динара (100,00 динара по комаду)</w:t>
      </w:r>
    </w:p>
    <w:p w14:paraId="3E8397C3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Зидне сијалице ( 28 комада ) – процењена вредност 50.400,00 динара (1.800,00 динара по комаду)</w:t>
      </w:r>
    </w:p>
    <w:p w14:paraId="5961DBB2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Сијалице на држачу ( 4 комада ) – процењена вредност 6.000,00 динара (1.500,00 динара по комаду)</w:t>
      </w:r>
    </w:p>
    <w:p w14:paraId="1A361CEC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Зидне сијалице плаве боје ( 90 комада ) – процењена вредност 315.000,00 динара (3.500,00 динара по комаду)</w:t>
      </w:r>
    </w:p>
    <w:p w14:paraId="29005ABC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 xml:space="preserve">Трафо сијалице </w:t>
      </w:r>
      <w:r w:rsidRPr="00DB5670">
        <w:rPr>
          <w:bCs/>
          <w:sz w:val="22"/>
          <w:szCs w:val="22"/>
          <w:lang w:val="sr-Latn-RS" w:eastAsia="en-US"/>
        </w:rPr>
        <w:t xml:space="preserve">CE 13W </w:t>
      </w:r>
      <w:r w:rsidRPr="00DB5670">
        <w:rPr>
          <w:bCs/>
          <w:sz w:val="22"/>
          <w:szCs w:val="22"/>
          <w:lang w:eastAsia="en-US"/>
        </w:rPr>
        <w:t>( 16 комада ) – процењена вредност 56.000,00 динара (3.500,00 динара по комаду)</w:t>
      </w:r>
    </w:p>
    <w:p w14:paraId="0DA59F57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ПВЦ држачи (2000 комада ) -  процењена вредност 18.000,00 динара (9,00 динара по комаду)</w:t>
      </w:r>
    </w:p>
    <w:p w14:paraId="25DE7332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Ручице за намештај ( 100 комада ) – процењена вредност 12.000,00 динара (120,00 динара по комаду)</w:t>
      </w:r>
    </w:p>
    <w:p w14:paraId="61F60D8B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ПВЦ типлови сиве боје (690 комада) – процењена вредност 2.760,00 динара ( 4,00 динара по комаду)</w:t>
      </w:r>
    </w:p>
    <w:p w14:paraId="3772792B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Ручице за намештај веће (30 комада) -  процењена вредност 19.500,00 динара (650,00 динара по комаду)</w:t>
      </w:r>
    </w:p>
    <w:p w14:paraId="3D9F4123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Убодни крстасти завртњи (11800 комада) – процењена вредност 11.800,00 динара (1,00 динар по комаду)</w:t>
      </w:r>
    </w:p>
    <w:p w14:paraId="21929F61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Метални клизачи 680мм (185 комада) – процењена вредност 401.450,00 динара (2.170,00 динара по комаду)</w:t>
      </w:r>
    </w:p>
    <w:p w14:paraId="10F9008B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lastRenderedPageBreak/>
        <w:t>Халогене сијалице (196 комада) – процењена вредност 686.000,00 динара (3.500,00 динара по комаду)</w:t>
      </w:r>
    </w:p>
    <w:p w14:paraId="3B967FBB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Кухињски држач за зачине (2 комада ) – процењена вредност 9.000,00 динара (4.500,00 динара по комаду)</w:t>
      </w:r>
    </w:p>
    <w:p w14:paraId="17AEFB5C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Подлошке за намештај марке „</w:t>
      </w:r>
      <w:r w:rsidRPr="00DB5670">
        <w:rPr>
          <w:bCs/>
          <w:sz w:val="22"/>
          <w:szCs w:val="22"/>
          <w:lang w:val="sr-Latn-RS" w:eastAsia="en-US"/>
        </w:rPr>
        <w:t>LAMA</w:t>
      </w:r>
      <w:r w:rsidRPr="00DB5670">
        <w:rPr>
          <w:bCs/>
          <w:sz w:val="22"/>
          <w:szCs w:val="22"/>
          <w:lang w:eastAsia="en-US"/>
        </w:rPr>
        <w:t>“</w:t>
      </w:r>
      <w:r w:rsidRPr="00DB5670">
        <w:rPr>
          <w:bCs/>
          <w:sz w:val="22"/>
          <w:szCs w:val="22"/>
          <w:lang w:val="sr-Latn-RS" w:eastAsia="en-US"/>
        </w:rPr>
        <w:t xml:space="preserve"> </w:t>
      </w:r>
      <w:r w:rsidRPr="00DB5670">
        <w:rPr>
          <w:bCs/>
          <w:sz w:val="22"/>
          <w:szCs w:val="22"/>
          <w:lang w:eastAsia="en-US"/>
        </w:rPr>
        <w:t xml:space="preserve">( 9450 комада ) </w:t>
      </w:r>
      <w:r w:rsidRPr="00DB5670">
        <w:rPr>
          <w:bCs/>
          <w:sz w:val="22"/>
          <w:szCs w:val="22"/>
          <w:lang w:val="sr-Latn-RS" w:eastAsia="en-US"/>
        </w:rPr>
        <w:t xml:space="preserve">– </w:t>
      </w:r>
      <w:r w:rsidRPr="00DB5670">
        <w:rPr>
          <w:bCs/>
          <w:sz w:val="22"/>
          <w:szCs w:val="22"/>
          <w:lang w:eastAsia="en-US"/>
        </w:rPr>
        <w:t>процењена вредност 94.500,00 динара (10,00 динара по комаду)</w:t>
      </w:r>
    </w:p>
    <w:p w14:paraId="2EEDA468" w14:textId="77777777" w:rsidR="00DB5670" w:rsidRPr="00DB5670" w:rsidRDefault="00DB5670" w:rsidP="00DB5670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DB5670">
        <w:rPr>
          <w:bCs/>
          <w:sz w:val="22"/>
          <w:szCs w:val="22"/>
          <w:lang w:eastAsia="en-US"/>
        </w:rPr>
        <w:t>Шарке за намештај марке „</w:t>
      </w:r>
      <w:r w:rsidRPr="00DB5670">
        <w:rPr>
          <w:bCs/>
          <w:sz w:val="22"/>
          <w:szCs w:val="22"/>
          <w:lang w:val="sr-Latn-RS" w:eastAsia="en-US"/>
        </w:rPr>
        <w:t>LAMA</w:t>
      </w:r>
      <w:r w:rsidRPr="00DB5670">
        <w:rPr>
          <w:bCs/>
          <w:sz w:val="22"/>
          <w:szCs w:val="22"/>
          <w:lang w:eastAsia="en-US"/>
        </w:rPr>
        <w:t>“</w:t>
      </w:r>
      <w:r w:rsidRPr="00DB5670">
        <w:rPr>
          <w:bCs/>
          <w:sz w:val="22"/>
          <w:szCs w:val="22"/>
          <w:lang w:val="sr-Latn-RS" w:eastAsia="en-US"/>
        </w:rPr>
        <w:t xml:space="preserve"> </w:t>
      </w:r>
      <w:r w:rsidRPr="00DB5670">
        <w:rPr>
          <w:bCs/>
          <w:sz w:val="22"/>
          <w:szCs w:val="22"/>
          <w:lang w:eastAsia="en-US"/>
        </w:rPr>
        <w:t>( 1860 комада ) – процењена вредност 74.400,00 динара (40,00 динара по комаду).</w:t>
      </w:r>
    </w:p>
    <w:p w14:paraId="17BBA6EF" w14:textId="77777777" w:rsidR="00F042BF" w:rsidRPr="00DB5670" w:rsidRDefault="00F042BF" w:rsidP="00DB5670">
      <w:pPr>
        <w:spacing w:line="240" w:lineRule="auto"/>
        <w:rPr>
          <w:sz w:val="22"/>
          <w:szCs w:val="22"/>
        </w:rPr>
      </w:pPr>
    </w:p>
    <w:p w14:paraId="14FFE09D" w14:textId="61176544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 xml:space="preserve">II  ПРОДАЈА </w:t>
      </w:r>
      <w:r w:rsidRPr="00DB5670">
        <w:rPr>
          <w:sz w:val="22"/>
          <w:szCs w:val="22"/>
        </w:rPr>
        <w:t xml:space="preserve">ће се обавити усменим јавним надметањем, а прво јавно надметање ће се одржати дана  </w:t>
      </w:r>
      <w:r w:rsidRPr="00DB5670">
        <w:rPr>
          <w:b/>
          <w:bCs/>
          <w:sz w:val="22"/>
          <w:szCs w:val="22"/>
        </w:rPr>
        <w:t>19.03.2025.</w:t>
      </w:r>
      <w:r w:rsidRPr="00DB5670">
        <w:rPr>
          <w:b/>
          <w:bCs/>
          <w:sz w:val="22"/>
          <w:szCs w:val="22"/>
        </w:rPr>
        <w:t xml:space="preserve"> године у 11:00</w:t>
      </w:r>
      <w:r w:rsidRPr="00DB5670">
        <w:rPr>
          <w:b/>
          <w:bCs/>
          <w:sz w:val="22"/>
          <w:szCs w:val="22"/>
        </w:rPr>
        <w:t xml:space="preserve"> часова</w:t>
      </w:r>
      <w:r w:rsidRPr="00DB5670">
        <w:rPr>
          <w:sz w:val="22"/>
          <w:szCs w:val="22"/>
        </w:rPr>
        <w:t xml:space="preserve"> у канцеларији овог јавног извршитеља Крагујевац, Др Зорана Ђинђића бр.22/2.</w:t>
      </w:r>
    </w:p>
    <w:p w14:paraId="3758ACF2" w14:textId="77777777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 xml:space="preserve">III  </w:t>
      </w:r>
      <w:r w:rsidRPr="00DB5670">
        <w:rPr>
          <w:sz w:val="22"/>
          <w:szCs w:val="22"/>
        </w:rPr>
        <w:t>На првом јавном надметању покретна ствар не може бити продата испод цене од 70 % од процењене вредности ствари.</w:t>
      </w:r>
    </w:p>
    <w:p w14:paraId="5FEF8572" w14:textId="77777777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 xml:space="preserve">IV  </w:t>
      </w:r>
      <w:r w:rsidRPr="00DB5670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02DF55D6" w14:textId="77777777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 xml:space="preserve">V  </w:t>
      </w:r>
      <w:r w:rsidRPr="00DB5670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103/19, </w:t>
      </w:r>
      <w:r w:rsidRPr="00DB5670">
        <w:rPr>
          <w:b/>
          <w:sz w:val="22"/>
          <w:szCs w:val="22"/>
        </w:rPr>
        <w:t xml:space="preserve">најкасније </w:t>
      </w:r>
      <w:r w:rsidRPr="00DB5670">
        <w:rPr>
          <w:sz w:val="22"/>
          <w:szCs w:val="22"/>
        </w:rPr>
        <w:t>3 (три) дана пре одржавања првог усменог јавног надметања.</w:t>
      </w:r>
    </w:p>
    <w:p w14:paraId="4CECAA0A" w14:textId="77777777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 xml:space="preserve">VI  </w:t>
      </w:r>
      <w:r w:rsidRPr="00DB5670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2E441D6C" w14:textId="77777777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 xml:space="preserve">VII  </w:t>
      </w:r>
      <w:r w:rsidRPr="00DB5670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06299646" w14:textId="77777777" w:rsidR="00F042BF" w:rsidRPr="00DB5670" w:rsidRDefault="00DB5670" w:rsidP="00DB5670">
      <w:pPr>
        <w:pStyle w:val="pStyle2"/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 xml:space="preserve">VIII  </w:t>
      </w:r>
      <w:r w:rsidRPr="00DB5670">
        <w:rPr>
          <w:sz w:val="22"/>
          <w:szCs w:val="22"/>
        </w:rPr>
        <w:t>Трошкови извршења падају на терет извршног дужника.</w:t>
      </w:r>
    </w:p>
    <w:p w14:paraId="0476AD56" w14:textId="77777777" w:rsidR="00F042BF" w:rsidRPr="00DB5670" w:rsidRDefault="00F042BF" w:rsidP="00DB5670">
      <w:pPr>
        <w:spacing w:line="240" w:lineRule="auto"/>
        <w:rPr>
          <w:sz w:val="22"/>
          <w:szCs w:val="22"/>
        </w:rPr>
      </w:pPr>
    </w:p>
    <w:p w14:paraId="57E46EAB" w14:textId="77777777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b/>
          <w:sz w:val="22"/>
          <w:szCs w:val="22"/>
        </w:rPr>
        <w:t>ПОУКА О ПРАВНОМ ЛЕКУ:</w:t>
      </w:r>
    </w:p>
    <w:p w14:paraId="71767953" w14:textId="77777777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F042BF" w:rsidRPr="00DB5670" w14:paraId="4DEC8D72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14:paraId="691951DF" w14:textId="77777777" w:rsidR="00F042BF" w:rsidRPr="00DB5670" w:rsidRDefault="00F042BF" w:rsidP="00DB567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B66C76F" w14:textId="77777777" w:rsidR="00F042BF" w:rsidRPr="00DB5670" w:rsidRDefault="00F042BF" w:rsidP="00DB567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00FDA4A0" w14:textId="77777777" w:rsidR="00F042BF" w:rsidRPr="00DB5670" w:rsidRDefault="00DB5670" w:rsidP="00DB567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DB5670">
              <w:rPr>
                <w:b/>
                <w:sz w:val="22"/>
                <w:szCs w:val="22"/>
              </w:rPr>
              <w:t>ЈАВНИ ИЗВРШИТЕЉ</w:t>
            </w:r>
          </w:p>
          <w:p w14:paraId="1DA1438D" w14:textId="77777777" w:rsidR="00F042BF" w:rsidRPr="00DB5670" w:rsidRDefault="00DB5670" w:rsidP="00DB567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DB5670">
              <w:rPr>
                <w:sz w:val="22"/>
                <w:szCs w:val="22"/>
              </w:rPr>
              <w:t>___________</w:t>
            </w:r>
          </w:p>
          <w:p w14:paraId="4EA93F41" w14:textId="77777777" w:rsidR="00F042BF" w:rsidRPr="00DB5670" w:rsidRDefault="00DB5670" w:rsidP="00DB567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DB5670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06FB3512" w14:textId="77777777" w:rsidR="00F042BF" w:rsidRPr="00DB5670" w:rsidRDefault="00F042BF" w:rsidP="00DB5670">
      <w:pPr>
        <w:spacing w:line="240" w:lineRule="auto"/>
        <w:rPr>
          <w:sz w:val="22"/>
          <w:szCs w:val="22"/>
        </w:rPr>
      </w:pPr>
    </w:p>
    <w:p w14:paraId="6E2FA12B" w14:textId="77777777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>Дн-а</w:t>
      </w:r>
    </w:p>
    <w:p w14:paraId="3446E037" w14:textId="77777777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>1. извршном повериоцу</w:t>
      </w:r>
    </w:p>
    <w:p w14:paraId="1E145F8C" w14:textId="37F6AEF9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>2. извршни</w:t>
      </w:r>
      <w:r w:rsidRPr="00DB5670">
        <w:rPr>
          <w:sz w:val="22"/>
          <w:szCs w:val="22"/>
        </w:rPr>
        <w:t>м дужницима</w:t>
      </w:r>
    </w:p>
    <w:p w14:paraId="0EA22EDE" w14:textId="77777777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 xml:space="preserve">3. Комори јавних извршитеља за огласну таблу </w:t>
      </w:r>
    </w:p>
    <w:p w14:paraId="7EECA62E" w14:textId="77777777" w:rsidR="00F042BF" w:rsidRPr="00DB5670" w:rsidRDefault="00DB5670" w:rsidP="00DB5670">
      <w:pPr>
        <w:spacing w:line="240" w:lineRule="auto"/>
        <w:rPr>
          <w:sz w:val="22"/>
          <w:szCs w:val="22"/>
        </w:rPr>
      </w:pPr>
      <w:r w:rsidRPr="00DB5670">
        <w:rPr>
          <w:sz w:val="22"/>
          <w:szCs w:val="22"/>
        </w:rPr>
        <w:t>4. Привредном суду у Крагујевцу за огласну таблу и интернет страницу (информатичару)</w:t>
      </w:r>
    </w:p>
    <w:sectPr w:rsidR="00F042BF" w:rsidRPr="00DB5670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55EC"/>
    <w:multiLevelType w:val="hybridMultilevel"/>
    <w:tmpl w:val="1A78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BF"/>
    <w:rsid w:val="00DB5670"/>
    <w:rsid w:val="00E7791B"/>
    <w:rsid w:val="00F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0429B6"/>
  <w15:docId w15:val="{B432077E-1F43-4681-A80D-03115978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Manager/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2025-02-19T14:43:00Z</cp:lastPrinted>
  <dcterms:created xsi:type="dcterms:W3CDTF">2025-02-19T14:43:00Z</dcterms:created>
  <dcterms:modified xsi:type="dcterms:W3CDTF">2025-02-19T14:43:00Z</dcterms:modified>
  <cp:category/>
</cp:coreProperties>
</file>